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0D" w:rsidRDefault="0049360D" w:rsidP="0049360D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60D" w:rsidRPr="0088238C" w:rsidRDefault="0049360D" w:rsidP="0049360D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38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49360D" w:rsidRPr="0029119A" w:rsidRDefault="0049360D" w:rsidP="0049360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10490" w:right="-108"/>
        <w:rPr>
          <w:rFonts w:ascii="Times New Roman" w:eastAsia="Times New Roman" w:hAnsi="Times New Roman" w:cs="Times New Roman"/>
          <w:sz w:val="24"/>
          <w:szCs w:val="24"/>
        </w:rPr>
      </w:pPr>
      <w:r w:rsidRPr="0029119A">
        <w:rPr>
          <w:rFonts w:ascii="Times New Roman" w:eastAsia="Times New Roman" w:hAnsi="Times New Roman" w:cs="Times New Roman"/>
          <w:sz w:val="24"/>
          <w:szCs w:val="24"/>
        </w:rPr>
        <w:t xml:space="preserve">приказом        </w:t>
      </w:r>
      <w:r w:rsidRPr="0029119A">
        <w:rPr>
          <w:rFonts w:ascii="Times New Roman" w:hAnsi="Times New Roman" w:cs="Times New Roman"/>
          <w:sz w:val="24"/>
          <w:szCs w:val="24"/>
        </w:rPr>
        <w:t>МАОУ СШ 3</w:t>
      </w:r>
    </w:p>
    <w:p w:rsidR="0049360D" w:rsidRPr="0029119A" w:rsidRDefault="0049360D" w:rsidP="0049360D">
      <w:pPr>
        <w:tabs>
          <w:tab w:val="left" w:pos="5218"/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9A">
        <w:rPr>
          <w:rFonts w:ascii="Times New Roman" w:eastAsia="Times New Roman" w:hAnsi="Times New Roman" w:cs="Times New Roman"/>
          <w:sz w:val="24"/>
          <w:szCs w:val="24"/>
        </w:rPr>
        <w:t>от __</w:t>
      </w:r>
      <w:r w:rsidR="00B90F16">
        <w:rPr>
          <w:rFonts w:ascii="Times New Roman" w:eastAsia="Times New Roman" w:hAnsi="Times New Roman" w:cs="Times New Roman"/>
          <w:sz w:val="24"/>
          <w:szCs w:val="24"/>
        </w:rPr>
        <w:t>1.09.2021_№ 218\8</w:t>
      </w:r>
    </w:p>
    <w:p w:rsidR="0049360D" w:rsidRPr="0029119A" w:rsidRDefault="0049360D" w:rsidP="0049360D">
      <w:pPr>
        <w:tabs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9119A">
        <w:rPr>
          <w:rFonts w:ascii="Times New Roman" w:eastAsia="Times New Roman" w:hAnsi="Times New Roman" w:cs="Times New Roman"/>
          <w:sz w:val="24"/>
          <w:szCs w:val="24"/>
        </w:rPr>
        <w:t>«Об утверждении расписания занятий центра образования цифрового                          и гуманитарного профилей «Точка роста», созданного на базе</w:t>
      </w:r>
    </w:p>
    <w:p w:rsidR="0049360D" w:rsidRPr="0029119A" w:rsidRDefault="0049360D" w:rsidP="0049360D">
      <w:pPr>
        <w:tabs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9119A">
        <w:rPr>
          <w:rFonts w:ascii="Times New Roman" w:eastAsia="Times New Roman" w:hAnsi="Times New Roman" w:cs="Times New Roman"/>
          <w:sz w:val="24"/>
          <w:szCs w:val="24"/>
        </w:rPr>
        <w:t>МАОУСШ3</w:t>
      </w:r>
    </w:p>
    <w:p w:rsidR="0049360D" w:rsidRPr="0029119A" w:rsidRDefault="0049360D" w:rsidP="0049360D">
      <w:pPr>
        <w:tabs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9119A">
        <w:rPr>
          <w:rFonts w:ascii="Times New Roman" w:eastAsia="Times New Roman" w:hAnsi="Times New Roman" w:cs="Times New Roman"/>
          <w:sz w:val="24"/>
          <w:szCs w:val="24"/>
        </w:rPr>
        <w:t>на 2021/2022 учебный год»</w:t>
      </w:r>
    </w:p>
    <w:p w:rsidR="0049360D" w:rsidRPr="0029119A" w:rsidRDefault="0049360D" w:rsidP="004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60D" w:rsidRDefault="0049360D" w:rsidP="00493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60D" w:rsidRDefault="0049360D" w:rsidP="0049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>, созданного                      на базе МАОУ СШ № 3 на 2021/2022 учебный год</w:t>
      </w:r>
    </w:p>
    <w:p w:rsidR="0049360D" w:rsidRDefault="0049360D" w:rsidP="0049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0D" w:rsidRDefault="0049360D" w:rsidP="004936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09"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0A22">
        <w:rPr>
          <w:rFonts w:ascii="Times New Roman" w:hAnsi="Times New Roman" w:cs="Times New Roman"/>
          <w:b/>
          <w:sz w:val="28"/>
          <w:szCs w:val="28"/>
        </w:rPr>
        <w:t>цифрового</w:t>
      </w:r>
      <w:proofErr w:type="gramEnd"/>
      <w:r w:rsidRPr="00580A22">
        <w:rPr>
          <w:rFonts w:ascii="Times New Roman" w:hAnsi="Times New Roman" w:cs="Times New Roman"/>
          <w:b/>
          <w:sz w:val="28"/>
          <w:szCs w:val="28"/>
        </w:rPr>
        <w:t xml:space="preserve">, естественнонаучного, технического </w:t>
      </w:r>
    </w:p>
    <w:p w:rsidR="0049360D" w:rsidRDefault="0049360D" w:rsidP="004936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2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80A22">
        <w:rPr>
          <w:rFonts w:ascii="Times New Roman" w:hAnsi="Times New Roman" w:cs="Times New Roman"/>
          <w:b/>
          <w:sz w:val="28"/>
          <w:szCs w:val="28"/>
        </w:rPr>
        <w:t>гуманитарного</w:t>
      </w:r>
      <w:proofErr w:type="gramEnd"/>
      <w:r w:rsidRPr="00580A22">
        <w:rPr>
          <w:rFonts w:ascii="Times New Roman" w:hAnsi="Times New Roman" w:cs="Times New Roman"/>
          <w:b/>
          <w:sz w:val="28"/>
          <w:szCs w:val="28"/>
        </w:rPr>
        <w:t xml:space="preserve"> профилей</w:t>
      </w:r>
    </w:p>
    <w:p w:rsidR="0049360D" w:rsidRPr="00A3198F" w:rsidRDefault="0049360D" w:rsidP="00493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277"/>
        <w:gridCol w:w="2398"/>
        <w:gridCol w:w="2399"/>
        <w:gridCol w:w="2399"/>
        <w:gridCol w:w="2398"/>
        <w:gridCol w:w="2399"/>
        <w:gridCol w:w="2323"/>
      </w:tblGrid>
      <w:tr w:rsidR="0049360D" w:rsidRPr="00B90769" w:rsidTr="00410848">
        <w:tc>
          <w:tcPr>
            <w:tcW w:w="1277" w:type="dxa"/>
            <w:vMerge w:val="restart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№ урока / время занятий</w:t>
            </w:r>
          </w:p>
        </w:tc>
        <w:tc>
          <w:tcPr>
            <w:tcW w:w="2398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9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9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8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9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23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9360D" w:rsidRPr="00B90769" w:rsidTr="0049360D">
        <w:trPr>
          <w:trHeight w:val="696"/>
        </w:trPr>
        <w:tc>
          <w:tcPr>
            <w:tcW w:w="1277" w:type="dxa"/>
            <w:vMerge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дополнительнойобщеобразовательной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 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дополнительнойобщеобразовательной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 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дополнительнойобщеобразовательной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 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8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дополнительнойобщеобразовательной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 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дополнительнойобщеобразовательной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 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23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дополнительнойобщеобразовательной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 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</w:tr>
      <w:tr w:rsidR="0049360D" w:rsidRPr="00B90769" w:rsidTr="00410848">
        <w:trPr>
          <w:trHeight w:val="415"/>
        </w:trPr>
        <w:tc>
          <w:tcPr>
            <w:tcW w:w="1277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10.05-10.45</w:t>
            </w:r>
          </w:p>
        </w:tc>
        <w:tc>
          <w:tcPr>
            <w:tcW w:w="2398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медиаличность№27</w:t>
            </w:r>
          </w:p>
        </w:tc>
        <w:tc>
          <w:tcPr>
            <w:tcW w:w="2399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gram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риф.№27</w:t>
            </w:r>
          </w:p>
        </w:tc>
        <w:tc>
          <w:tcPr>
            <w:tcW w:w="2398" w:type="dxa"/>
          </w:tcPr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медиаличность№27</w:t>
            </w:r>
          </w:p>
        </w:tc>
        <w:tc>
          <w:tcPr>
            <w:tcW w:w="2399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D" w:rsidRPr="00B90769" w:rsidTr="00410848">
        <w:trPr>
          <w:trHeight w:val="415"/>
        </w:trPr>
        <w:tc>
          <w:tcPr>
            <w:tcW w:w="1277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2398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медиаличность№27</w:t>
            </w:r>
          </w:p>
        </w:tc>
        <w:tc>
          <w:tcPr>
            <w:tcW w:w="2399" w:type="dxa"/>
          </w:tcPr>
          <w:p w:rsidR="001B480A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gram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480A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Scrath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gram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риф.№27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медиаличность№27</w:t>
            </w:r>
          </w:p>
        </w:tc>
        <w:tc>
          <w:tcPr>
            <w:tcW w:w="2399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D" w:rsidRPr="00B90769" w:rsidTr="00410848">
        <w:trPr>
          <w:trHeight w:val="415"/>
        </w:trPr>
        <w:tc>
          <w:tcPr>
            <w:tcW w:w="1277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2398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 Дизайн №17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№27</w:t>
            </w:r>
          </w:p>
        </w:tc>
        <w:tc>
          <w:tcPr>
            <w:tcW w:w="2399" w:type="dxa"/>
          </w:tcPr>
          <w:p w:rsidR="00B90769" w:rsidRPr="00B90769" w:rsidRDefault="00B90769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gram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0769" w:rsidRPr="00B90769" w:rsidRDefault="00B90769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Scrath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</w:p>
          <w:p w:rsidR="001B480A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 27</w:t>
            </w: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 27</w:t>
            </w:r>
          </w:p>
        </w:tc>
        <w:tc>
          <w:tcPr>
            <w:tcW w:w="2399" w:type="dxa"/>
          </w:tcPr>
          <w:p w:rsidR="0049360D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 27</w:t>
            </w:r>
          </w:p>
        </w:tc>
        <w:tc>
          <w:tcPr>
            <w:tcW w:w="2323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D" w:rsidRPr="00B90769" w:rsidTr="00410848">
        <w:trPr>
          <w:trHeight w:val="415"/>
        </w:trPr>
        <w:tc>
          <w:tcPr>
            <w:tcW w:w="1277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2398" w:type="dxa"/>
          </w:tcPr>
          <w:p w:rsidR="0049360D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 Дизайн №17</w:t>
            </w:r>
          </w:p>
          <w:p w:rsidR="002018D1" w:rsidRPr="00B90769" w:rsidRDefault="002018D1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БПЛА №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№27</w:t>
            </w:r>
          </w:p>
        </w:tc>
        <w:tc>
          <w:tcPr>
            <w:tcW w:w="2399" w:type="dxa"/>
          </w:tcPr>
          <w:p w:rsidR="001B480A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A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 27</w:t>
            </w: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 27</w:t>
            </w:r>
          </w:p>
        </w:tc>
        <w:tc>
          <w:tcPr>
            <w:tcW w:w="2399" w:type="dxa"/>
          </w:tcPr>
          <w:p w:rsidR="0049360D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 27</w:t>
            </w:r>
          </w:p>
        </w:tc>
        <w:tc>
          <w:tcPr>
            <w:tcW w:w="2323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D" w:rsidRPr="00B90769" w:rsidTr="00410848">
        <w:trPr>
          <w:trHeight w:val="415"/>
        </w:trPr>
        <w:tc>
          <w:tcPr>
            <w:tcW w:w="1277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398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 №27</w:t>
            </w:r>
          </w:p>
        </w:tc>
        <w:tc>
          <w:tcPr>
            <w:tcW w:w="2399" w:type="dxa"/>
          </w:tcPr>
          <w:p w:rsidR="001B480A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1B480A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 27</w:t>
            </w: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 27</w:t>
            </w:r>
          </w:p>
        </w:tc>
        <w:tc>
          <w:tcPr>
            <w:tcW w:w="2399" w:type="dxa"/>
          </w:tcPr>
          <w:p w:rsidR="0049360D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 27</w:t>
            </w:r>
          </w:p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 Дизайн №17</w:t>
            </w:r>
          </w:p>
          <w:p w:rsidR="00051305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D" w:rsidRPr="00B90769" w:rsidTr="00410848">
        <w:trPr>
          <w:trHeight w:val="415"/>
        </w:trPr>
        <w:tc>
          <w:tcPr>
            <w:tcW w:w="1277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398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Я медиаличность №27</w:t>
            </w: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 Дизайн №17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D" w:rsidRPr="00B90769" w:rsidTr="00410848">
        <w:trPr>
          <w:trHeight w:val="415"/>
        </w:trPr>
        <w:tc>
          <w:tcPr>
            <w:tcW w:w="1277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</w:tc>
        <w:tc>
          <w:tcPr>
            <w:tcW w:w="2398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Я медиаличность №27</w:t>
            </w: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gram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1305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Scrath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</w:p>
          <w:p w:rsidR="0049360D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Инфознайка№27</w:t>
            </w:r>
          </w:p>
        </w:tc>
        <w:tc>
          <w:tcPr>
            <w:tcW w:w="2323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D" w:rsidRPr="00B90769" w:rsidTr="00410848">
        <w:trPr>
          <w:trHeight w:val="415"/>
        </w:trPr>
        <w:tc>
          <w:tcPr>
            <w:tcW w:w="1277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16.25-17.05</w:t>
            </w:r>
          </w:p>
        </w:tc>
        <w:tc>
          <w:tcPr>
            <w:tcW w:w="2398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 №27</w:t>
            </w: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9360D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Инфознайка№26</w:t>
            </w:r>
          </w:p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 27</w:t>
            </w:r>
          </w:p>
          <w:p w:rsidR="00051305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90769" w:rsidRPr="00B90769" w:rsidRDefault="00B90769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D" w:rsidRPr="00B90769" w:rsidTr="00410848">
        <w:trPr>
          <w:trHeight w:val="415"/>
        </w:trPr>
        <w:tc>
          <w:tcPr>
            <w:tcW w:w="1277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2398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B90769" w:rsidRPr="00B90769" w:rsidRDefault="00B90769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КузнецоваТ.С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B90769" w:rsidRPr="00B90769" w:rsidRDefault="00B90769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КузнецоваТ.С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B90769" w:rsidRPr="00B90769" w:rsidRDefault="00B90769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КузнецоваТ.С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gram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Scrath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</w:p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B90769" w:rsidRPr="00B90769" w:rsidRDefault="00B90769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КузнецоваТ.С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51305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05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05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69" w:rsidRPr="00B90769" w:rsidRDefault="00B90769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69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Инфознайка№2</w:t>
            </w:r>
            <w:r w:rsidR="00B90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D" w:rsidRPr="00B90769" w:rsidTr="00410848">
        <w:trPr>
          <w:trHeight w:val="415"/>
        </w:trPr>
        <w:tc>
          <w:tcPr>
            <w:tcW w:w="1277" w:type="dxa"/>
          </w:tcPr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9360D" w:rsidRPr="00B90769" w:rsidRDefault="0049360D" w:rsidP="0041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18.05-18.45</w:t>
            </w:r>
          </w:p>
        </w:tc>
        <w:tc>
          <w:tcPr>
            <w:tcW w:w="2398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B90769" w:rsidRPr="00B90769" w:rsidRDefault="00B90769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КузнецоваТ.С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90769" w:rsidRPr="00B90769" w:rsidRDefault="00B90769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B90769" w:rsidRPr="00B90769" w:rsidRDefault="00B90769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КузнецоваТ.С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90769" w:rsidRPr="00B90769" w:rsidRDefault="00B90769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1B480A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Шахматы №27</w:t>
            </w:r>
          </w:p>
        </w:tc>
        <w:tc>
          <w:tcPr>
            <w:tcW w:w="2399" w:type="dxa"/>
          </w:tcPr>
          <w:p w:rsidR="001B480A" w:rsidRPr="00B90769" w:rsidRDefault="001B480A" w:rsidP="001B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B90769" w:rsidRPr="00B90769" w:rsidRDefault="00B90769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КузнецоваТ.С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51305" w:rsidRPr="00B90769" w:rsidRDefault="00051305" w:rsidP="000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№26</w:t>
            </w:r>
          </w:p>
          <w:p w:rsidR="00B90769" w:rsidRPr="00B90769" w:rsidRDefault="00B90769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КузнецоваТ.С</w:t>
            </w:r>
            <w:proofErr w:type="spellEnd"/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51305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05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69" w:rsidRPr="00B90769" w:rsidRDefault="00B90769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0D" w:rsidRPr="00B90769" w:rsidRDefault="00051305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69">
              <w:rPr>
                <w:rFonts w:ascii="Times New Roman" w:hAnsi="Times New Roman" w:cs="Times New Roman"/>
                <w:sz w:val="24"/>
                <w:szCs w:val="24"/>
              </w:rPr>
              <w:t>Инфознайка№27</w:t>
            </w:r>
          </w:p>
        </w:tc>
        <w:tc>
          <w:tcPr>
            <w:tcW w:w="2323" w:type="dxa"/>
          </w:tcPr>
          <w:p w:rsidR="0049360D" w:rsidRPr="00B90769" w:rsidRDefault="0049360D" w:rsidP="004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0D" w:rsidRPr="00B90769" w:rsidRDefault="0049360D" w:rsidP="0049360D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60D" w:rsidRPr="00B90769" w:rsidRDefault="0049360D" w:rsidP="0049360D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3D6" w:rsidRDefault="006103D6"/>
    <w:sectPr w:rsidR="006103D6" w:rsidSect="004936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60D"/>
    <w:rsid w:val="00051305"/>
    <w:rsid w:val="001B480A"/>
    <w:rsid w:val="002018D1"/>
    <w:rsid w:val="0029119A"/>
    <w:rsid w:val="00365E07"/>
    <w:rsid w:val="0049360D"/>
    <w:rsid w:val="006103D6"/>
    <w:rsid w:val="00B90769"/>
    <w:rsid w:val="00B90F16"/>
    <w:rsid w:val="00CE363E"/>
    <w:rsid w:val="00E3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6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 1</dc:creator>
  <cp:keywords/>
  <dc:description/>
  <cp:lastModifiedBy>Точка роста 1</cp:lastModifiedBy>
  <cp:revision>6</cp:revision>
  <dcterms:created xsi:type="dcterms:W3CDTF">2021-09-22T07:17:00Z</dcterms:created>
  <dcterms:modified xsi:type="dcterms:W3CDTF">2022-05-24T07:28:00Z</dcterms:modified>
</cp:coreProperties>
</file>